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842C" w14:textId="77777777" w:rsidR="00176890" w:rsidRDefault="00FD4C86">
      <w:pPr>
        <w:spacing w:after="0" w:line="240" w:lineRule="auto"/>
        <w:ind w:left="4742" w:right="46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155975F0" w14:textId="77777777" w:rsidR="00176890" w:rsidRDefault="00FD4C86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Duty Manager - Part-time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Approximately 40 hours per month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14:paraId="240E2585" w14:textId="77777777" w:rsidR="00176890" w:rsidRDefault="00FD4C86">
      <w:pPr>
        <w:spacing w:before="9" w:after="0" w:line="530" w:lineRule="atLeast"/>
        <w:ind w:left="100" w:right="48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Salary: £20 000 pa,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 rat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(£10.25 per hour) Main Purpose of the Post  </w:t>
      </w:r>
    </w:p>
    <w:p w14:paraId="4DC23509" w14:textId="77777777" w:rsidR="00176890" w:rsidRDefault="00FD4C86">
      <w:pPr>
        <w:spacing w:before="4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E796C51" w14:textId="77777777" w:rsidR="00176890" w:rsidRDefault="00FD4C86">
      <w:pPr>
        <w:spacing w:before="46" w:after="0" w:line="275" w:lineRule="auto"/>
        <w:ind w:left="100"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ensure the highest standards of welcome, presentation and safety are provided and to lead the team to ensure the smooth operation of a show/event/hire giving audiences, performers, artists and hirers a great experience.  </w:t>
      </w:r>
    </w:p>
    <w:p w14:paraId="033D354C" w14:textId="77777777" w:rsidR="00176890" w:rsidRDefault="00FD4C86">
      <w:pPr>
        <w:spacing w:before="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E325E3A" w14:textId="77777777" w:rsidR="00176890" w:rsidRDefault="00FD4C86">
      <w:pPr>
        <w:spacing w:before="43" w:after="0"/>
        <w:ind w:left="100" w:right="2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post-holder will work within a small multi-disciplinary team where a positive approach to team working is vital. The Barn’s operations are supported by a large team of volunteers, and the Duty Manager will play a key role in coordinating and directing support from within this team. </w:t>
      </w:r>
    </w:p>
    <w:p w14:paraId="4D55CB10" w14:textId="77777777" w:rsidR="00176890" w:rsidRDefault="00176890">
      <w:pPr>
        <w:spacing w:after="0" w:line="200" w:lineRule="exact"/>
        <w:rPr>
          <w:sz w:val="20"/>
          <w:szCs w:val="20"/>
        </w:rPr>
      </w:pPr>
    </w:p>
    <w:p w14:paraId="6F5BF62F" w14:textId="77777777" w:rsidR="00176890" w:rsidRDefault="00FD4C86">
      <w:pPr>
        <w:spacing w:after="0" w:line="240" w:lineRule="auto"/>
        <w:ind w:left="100" w:right="3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successful candidate will act as a Key Holder.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post-holder will need to demonstrate excellent communication and strong customer service skills whilst knowledge of Box Office ticketing systems and the hospitality sector will be an advantage.  </w:t>
      </w:r>
    </w:p>
    <w:p w14:paraId="36004CF4" w14:textId="77777777" w:rsidR="00176890" w:rsidRDefault="00176890">
      <w:pPr>
        <w:spacing w:before="19" w:after="0" w:line="220" w:lineRule="exact"/>
      </w:pPr>
    </w:p>
    <w:p w14:paraId="44950B6D" w14:textId="77777777" w:rsidR="00176890" w:rsidRDefault="00FD4C8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Main duties of the Post </w:t>
      </w:r>
    </w:p>
    <w:p w14:paraId="24E425D2" w14:textId="77777777" w:rsidR="00176890" w:rsidRDefault="00FD4C86">
      <w:pPr>
        <w:spacing w:before="46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F8BBF3B" w14:textId="77777777" w:rsidR="00176890" w:rsidRDefault="00FD4C86">
      <w:pPr>
        <w:spacing w:before="4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Health &amp; Sa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F342163" w14:textId="77777777" w:rsidR="00176890" w:rsidRDefault="00FD4C86">
      <w:pPr>
        <w:spacing w:before="46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DM is responsible for </w:t>
      </w:r>
    </w:p>
    <w:p w14:paraId="5DF19C78" w14:textId="77777777" w:rsidR="00176890" w:rsidRDefault="00FD4C86">
      <w:pPr>
        <w:tabs>
          <w:tab w:val="left" w:pos="880"/>
        </w:tabs>
        <w:spacing w:before="45" w:after="0" w:line="240" w:lineRule="auto"/>
        <w:ind w:left="427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acting as a designated first-aider </w:t>
      </w:r>
    </w:p>
    <w:p w14:paraId="190C88B4" w14:textId="77777777" w:rsidR="00176890" w:rsidRDefault="00FD4C86">
      <w:pPr>
        <w:tabs>
          <w:tab w:val="left" w:pos="880"/>
        </w:tabs>
        <w:spacing w:before="37" w:after="0" w:line="272" w:lineRule="auto"/>
        <w:ind w:left="880" w:right="111" w:hanging="453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leading the care and safety of all members of the public, performers, artists, hirers and all Front of House staff who are on the premises before, during and after performances/events/hires </w:t>
      </w:r>
    </w:p>
    <w:p w14:paraId="10E52474" w14:textId="77777777" w:rsidR="00176890" w:rsidRDefault="00FD4C86">
      <w:pPr>
        <w:tabs>
          <w:tab w:val="left" w:pos="880"/>
        </w:tabs>
        <w:spacing w:before="4" w:after="0" w:line="240" w:lineRule="auto"/>
        <w:ind w:left="427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continuously adhering to the Health &amp; Safety practices and policies of the Barn </w:t>
      </w:r>
    </w:p>
    <w:p w14:paraId="41B43F6C" w14:textId="77777777" w:rsidR="00176890" w:rsidRDefault="00FD4C86">
      <w:pPr>
        <w:tabs>
          <w:tab w:val="left" w:pos="880"/>
        </w:tabs>
        <w:spacing w:before="37" w:after="0" w:line="269" w:lineRule="auto"/>
        <w:ind w:left="880" w:right="848" w:hanging="453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ensuring the Public Entertainment License, Liquor License, Fire Regulations and Emergency Procedures are strictly adhered to </w:t>
      </w:r>
    </w:p>
    <w:p w14:paraId="3AF1DE70" w14:textId="77777777" w:rsidR="00176890" w:rsidRDefault="00FD4C86">
      <w:pPr>
        <w:tabs>
          <w:tab w:val="left" w:pos="880"/>
        </w:tabs>
        <w:spacing w:before="10" w:after="0" w:line="240" w:lineRule="auto"/>
        <w:ind w:left="427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ensuring staff and performers are fully aware of evacuation and emergency procedures </w:t>
      </w:r>
    </w:p>
    <w:p w14:paraId="6BEF3E1C" w14:textId="77777777" w:rsidR="00176890" w:rsidRDefault="00FD4C86">
      <w:pPr>
        <w:tabs>
          <w:tab w:val="left" w:pos="880"/>
        </w:tabs>
        <w:spacing w:after="0" w:line="293" w:lineRule="exact"/>
        <w:ind w:left="427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ensuring safe evacuation of the building in the event of an emergency and liaising with </w:t>
      </w:r>
    </w:p>
    <w:p w14:paraId="542EA6B1" w14:textId="77777777" w:rsidR="00176890" w:rsidRDefault="00FD4C86">
      <w:pPr>
        <w:spacing w:after="0" w:line="286" w:lineRule="exact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emerge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cy services </w:t>
      </w:r>
    </w:p>
    <w:p w14:paraId="1CBDAB25" w14:textId="77777777" w:rsidR="00176890" w:rsidRDefault="00FD4C86">
      <w:pPr>
        <w:tabs>
          <w:tab w:val="left" w:pos="880"/>
        </w:tabs>
        <w:spacing w:before="1" w:after="0" w:line="240" w:lineRule="auto"/>
        <w:ind w:left="427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carrying out due diligence checks of the building and surrounds before opening to the </w:t>
      </w:r>
    </w:p>
    <w:p w14:paraId="335B71ED" w14:textId="77777777" w:rsidR="00176890" w:rsidRDefault="00FD4C86">
      <w:pPr>
        <w:spacing w:after="0" w:line="286" w:lineRule="exact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public </w:t>
      </w:r>
    </w:p>
    <w:p w14:paraId="562E4F83" w14:textId="77777777" w:rsidR="00176890" w:rsidRDefault="00FD4C86">
      <w:pPr>
        <w:tabs>
          <w:tab w:val="left" w:pos="880"/>
        </w:tabs>
        <w:spacing w:after="0" w:line="240" w:lineRule="auto"/>
        <w:ind w:left="427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ensuring the security and safe lock up of the building at the end of the event </w:t>
      </w:r>
    </w:p>
    <w:p w14:paraId="49AD3A31" w14:textId="77777777" w:rsidR="00176890" w:rsidRDefault="00FD4C86">
      <w:pPr>
        <w:tabs>
          <w:tab w:val="left" w:pos="880"/>
        </w:tabs>
        <w:spacing w:after="0" w:line="293" w:lineRule="exact"/>
        <w:ind w:left="427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paying attention to customer care for patrons with disabilities  </w:t>
      </w:r>
    </w:p>
    <w:p w14:paraId="159E4F55" w14:textId="77777777" w:rsidR="00176890" w:rsidRDefault="00FD4C86">
      <w:pPr>
        <w:spacing w:after="0" w:line="284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14:paraId="75562812" w14:textId="77777777" w:rsidR="00176890" w:rsidRDefault="00176890">
      <w:pPr>
        <w:spacing w:after="0"/>
        <w:sectPr w:rsidR="00176890">
          <w:headerReference w:type="default" r:id="rId6"/>
          <w:footerReference w:type="default" r:id="rId7"/>
          <w:type w:val="continuous"/>
          <w:pgSz w:w="12240" w:h="15840"/>
          <w:pgMar w:top="1420" w:right="1340" w:bottom="1360" w:left="1340" w:header="373" w:footer="1172" w:gutter="0"/>
          <w:cols w:space="720"/>
        </w:sectPr>
      </w:pPr>
    </w:p>
    <w:p w14:paraId="054C4396" w14:textId="77777777" w:rsidR="00176890" w:rsidRDefault="00176890">
      <w:pPr>
        <w:spacing w:before="8" w:after="0" w:line="110" w:lineRule="exact"/>
        <w:rPr>
          <w:sz w:val="11"/>
          <w:szCs w:val="11"/>
        </w:rPr>
      </w:pPr>
    </w:p>
    <w:p w14:paraId="59C98D82" w14:textId="77777777" w:rsidR="00176890" w:rsidRDefault="00176890">
      <w:pPr>
        <w:spacing w:after="0" w:line="200" w:lineRule="exact"/>
        <w:rPr>
          <w:sz w:val="20"/>
          <w:szCs w:val="20"/>
        </w:rPr>
      </w:pPr>
    </w:p>
    <w:p w14:paraId="2446A106" w14:textId="77777777" w:rsidR="00176890" w:rsidRDefault="00176890">
      <w:pPr>
        <w:spacing w:after="0" w:line="200" w:lineRule="exact"/>
        <w:rPr>
          <w:sz w:val="20"/>
          <w:szCs w:val="20"/>
        </w:rPr>
      </w:pPr>
    </w:p>
    <w:p w14:paraId="449C3321" w14:textId="77777777" w:rsidR="00176890" w:rsidRDefault="00FD4C86">
      <w:pPr>
        <w:spacing w:before="1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Staffing</w:t>
      </w:r>
    </w:p>
    <w:p w14:paraId="37624B8F" w14:textId="77777777" w:rsidR="00176890" w:rsidRDefault="00FD4C86">
      <w:pPr>
        <w:spacing w:before="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DM is responsible for</w:t>
      </w:r>
    </w:p>
    <w:p w14:paraId="50F98D3B" w14:textId="77777777" w:rsidR="00176890" w:rsidRDefault="00FD4C86">
      <w:pPr>
        <w:tabs>
          <w:tab w:val="left" w:pos="820"/>
        </w:tabs>
        <w:spacing w:before="5" w:after="0" w:line="234" w:lineRule="auto"/>
        <w:ind w:left="820" w:right="17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helping to identify volunteer training needs, working with the Director and Operations Manager to ensure these are met </w:t>
      </w:r>
    </w:p>
    <w:p w14:paraId="10ABF9F0" w14:textId="77777777" w:rsidR="00176890" w:rsidRDefault="00FD4C86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leading and/or supporting FoH briefings and training sessions </w:t>
      </w:r>
    </w:p>
    <w:p w14:paraId="30A01613" w14:textId="77777777" w:rsidR="00176890" w:rsidRDefault="00FD4C86">
      <w:pPr>
        <w:tabs>
          <w:tab w:val="left" w:pos="820"/>
        </w:tabs>
        <w:spacing w:after="0" w:line="29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ensuring FoH staff maintain and deliver a high standard of appearance and customer </w:t>
      </w:r>
    </w:p>
    <w:p w14:paraId="087B9EFD" w14:textId="77777777" w:rsidR="00176890" w:rsidRDefault="00FD4C86">
      <w:pPr>
        <w:spacing w:after="0" w:line="286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service </w:t>
      </w:r>
    </w:p>
    <w:p w14:paraId="098EF959" w14:textId="77777777" w:rsidR="00176890" w:rsidRDefault="00FD4C86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ensuring staffing levels are correct in liaison with the Office Administrator who contacts </w:t>
      </w:r>
    </w:p>
    <w:p w14:paraId="4D008FF7" w14:textId="77777777" w:rsidR="00176890" w:rsidRDefault="00FD4C86">
      <w:pPr>
        <w:spacing w:after="0" w:line="287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and schedules FoH staff </w:t>
      </w:r>
    </w:p>
    <w:p w14:paraId="299FDF42" w14:textId="77777777" w:rsidR="00176890" w:rsidRDefault="00FD4C86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supervising all FoH staff when on duty to ensure the event runs smoothly </w:t>
      </w:r>
    </w:p>
    <w:p w14:paraId="7544A95C" w14:textId="77777777" w:rsidR="00176890" w:rsidRDefault="00176890">
      <w:pPr>
        <w:spacing w:before="9" w:after="0" w:line="130" w:lineRule="exact"/>
        <w:rPr>
          <w:sz w:val="13"/>
          <w:szCs w:val="13"/>
        </w:rPr>
      </w:pPr>
    </w:p>
    <w:p w14:paraId="66222C13" w14:textId="77777777" w:rsidR="00176890" w:rsidRDefault="00FD4C8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Production</w:t>
      </w:r>
    </w:p>
    <w:p w14:paraId="4801C645" w14:textId="77777777" w:rsidR="00176890" w:rsidRDefault="00FD4C86">
      <w:pPr>
        <w:spacing w:before="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DM is responsible for </w:t>
      </w:r>
    </w:p>
    <w:p w14:paraId="07201817" w14:textId="77777777" w:rsidR="00176890" w:rsidRDefault="00FD4C86">
      <w:pPr>
        <w:tabs>
          <w:tab w:val="left" w:pos="820"/>
        </w:tabs>
        <w:spacing w:before="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acting, at all times, as an Ambassador for The Barn</w:t>
      </w:r>
    </w:p>
    <w:p w14:paraId="7548E7B8" w14:textId="77777777" w:rsidR="00176890" w:rsidRDefault="00FD4C86">
      <w:pPr>
        <w:tabs>
          <w:tab w:val="left" w:pos="820"/>
        </w:tabs>
        <w:spacing w:before="35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always being visible and professional </w:t>
      </w:r>
    </w:p>
    <w:p w14:paraId="08EE74FC" w14:textId="77777777" w:rsidR="00176890" w:rsidRDefault="00FD4C86">
      <w:pPr>
        <w:tabs>
          <w:tab w:val="left" w:pos="820"/>
        </w:tabs>
        <w:spacing w:before="37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frequently being the first point of contact for VIPs, visiting companies, performers, </w:t>
      </w:r>
    </w:p>
    <w:p w14:paraId="3F0A93D4" w14:textId="77777777" w:rsidR="00176890" w:rsidRDefault="00FD4C86">
      <w:pPr>
        <w:spacing w:before="37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workshop leaders, technicians </w:t>
      </w:r>
    </w:p>
    <w:p w14:paraId="13D61345" w14:textId="77777777" w:rsidR="00176890" w:rsidRDefault="00FD4C86">
      <w:pPr>
        <w:tabs>
          <w:tab w:val="left" w:pos="820"/>
        </w:tabs>
        <w:spacing w:before="44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overseeing efficient service at the Box Office, Bar and doors </w:t>
      </w:r>
    </w:p>
    <w:p w14:paraId="16ADFD15" w14:textId="77777777" w:rsidR="00176890" w:rsidRDefault="00FD4C86">
      <w:pPr>
        <w:tabs>
          <w:tab w:val="left" w:pos="820"/>
        </w:tabs>
        <w:spacing w:before="35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dealing with customer queries and/or complaints as well as operational difficulties </w:t>
      </w:r>
    </w:p>
    <w:p w14:paraId="2BD2DF41" w14:textId="77777777" w:rsidR="00176890" w:rsidRDefault="00FD4C86">
      <w:pPr>
        <w:spacing w:before="37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quickly, confidently, effectively and appropriately </w:t>
      </w:r>
    </w:p>
    <w:p w14:paraId="53CB852C" w14:textId="77777777" w:rsidR="00176890" w:rsidRDefault="00FD4C86">
      <w:pPr>
        <w:tabs>
          <w:tab w:val="left" w:pos="820"/>
        </w:tabs>
        <w:spacing w:before="44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ensuring audiences are in their seats and that performances start on time both at the </w:t>
      </w:r>
    </w:p>
    <w:p w14:paraId="41C0CA8B" w14:textId="77777777" w:rsidR="00176890" w:rsidRDefault="00FD4C86">
      <w:pPr>
        <w:spacing w:before="37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beginning of a show and after an interval </w:t>
      </w:r>
    </w:p>
    <w:p w14:paraId="1C26FD02" w14:textId="77777777" w:rsidR="00176890" w:rsidRDefault="00FD4C86">
      <w:pPr>
        <w:tabs>
          <w:tab w:val="left" w:pos="820"/>
        </w:tabs>
        <w:spacing w:before="44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liaising with performers, artists and stage managers regarding their requirements </w:t>
      </w:r>
    </w:p>
    <w:p w14:paraId="1EC4E648" w14:textId="77777777" w:rsidR="00176890" w:rsidRDefault="00FD4C86">
      <w:pPr>
        <w:tabs>
          <w:tab w:val="left" w:pos="820"/>
        </w:tabs>
        <w:spacing w:after="0" w:line="294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communicating with Box Office, Tech, Projectionist and Buchanans regarding potential </w:t>
      </w:r>
    </w:p>
    <w:p w14:paraId="02C3269C" w14:textId="77777777" w:rsidR="00176890" w:rsidRDefault="00FD4C86">
      <w:pPr>
        <w:spacing w:after="0" w:line="286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delays and taking appropriate action </w:t>
      </w:r>
    </w:p>
    <w:p w14:paraId="13ACE8F8" w14:textId="77777777" w:rsidR="00176890" w:rsidRDefault="00FD4C86">
      <w:pPr>
        <w:tabs>
          <w:tab w:val="left" w:pos="820"/>
        </w:tabs>
        <w:spacing w:after="0" w:line="29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liaising with Projectionists ensuring films start promptly at the advertised time </w:t>
      </w:r>
    </w:p>
    <w:p w14:paraId="6B7231B5" w14:textId="77777777" w:rsidR="00176890" w:rsidRDefault="00FD4C86">
      <w:pPr>
        <w:tabs>
          <w:tab w:val="left" w:pos="820"/>
        </w:tabs>
        <w:spacing w:before="37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supervising cleanliness of all public areas and cloakrooms </w:t>
      </w:r>
    </w:p>
    <w:p w14:paraId="16E9E5C4" w14:textId="77777777" w:rsidR="00176890" w:rsidRDefault="00FD4C86">
      <w:pPr>
        <w:tabs>
          <w:tab w:val="left" w:pos="820"/>
        </w:tabs>
        <w:spacing w:before="35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assigning FoH roles and issuing FoH staff with relevant tools i.e. torches, high viz vests </w:t>
      </w:r>
    </w:p>
    <w:p w14:paraId="2620512B" w14:textId="77777777" w:rsidR="00176890" w:rsidRDefault="00FD4C86">
      <w:pPr>
        <w:tabs>
          <w:tab w:val="left" w:pos="820"/>
        </w:tabs>
        <w:spacing w:before="40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supporting all sales and ensuring sales procedures, floats and takings are correct </w:t>
      </w:r>
    </w:p>
    <w:p w14:paraId="40D6A49B" w14:textId="77777777" w:rsidR="00176890" w:rsidRDefault="00FD4C86">
      <w:pPr>
        <w:tabs>
          <w:tab w:val="left" w:pos="820"/>
        </w:tabs>
        <w:spacing w:after="0" w:line="294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supervising ‘on the night’ ticket sales </w:t>
      </w:r>
    </w:p>
    <w:p w14:paraId="05759AD0" w14:textId="77777777" w:rsidR="00176890" w:rsidRDefault="00FD4C86">
      <w:pPr>
        <w:tabs>
          <w:tab w:val="left" w:pos="820"/>
        </w:tabs>
        <w:spacing w:after="0" w:line="29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overseeing reconciliation of monies and cashing up accurately </w:t>
      </w:r>
    </w:p>
    <w:p w14:paraId="0BC0E280" w14:textId="77777777" w:rsidR="00176890" w:rsidRDefault="00FD4C86">
      <w:pPr>
        <w:tabs>
          <w:tab w:val="left" w:pos="820"/>
        </w:tabs>
        <w:spacing w:before="35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writing a report following each event </w:t>
      </w:r>
    </w:p>
    <w:p w14:paraId="01BE002D" w14:textId="77777777" w:rsidR="00176890" w:rsidRDefault="00FD4C86">
      <w:pPr>
        <w:spacing w:before="37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119703F" w14:textId="77777777" w:rsidR="00176890" w:rsidRDefault="00FD4C86">
      <w:pPr>
        <w:spacing w:before="4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7F4200A" w14:textId="77777777" w:rsidR="00176890" w:rsidRDefault="00FD4C86">
      <w:pPr>
        <w:spacing w:before="4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B7E19D7" w14:textId="77777777" w:rsidR="00176890" w:rsidRDefault="00FD4C86">
      <w:pPr>
        <w:spacing w:before="4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FB230D5" w14:textId="77777777" w:rsidR="00176890" w:rsidRDefault="00FD4C86">
      <w:pPr>
        <w:spacing w:before="4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2085297" w14:textId="77777777" w:rsidR="00176890" w:rsidRDefault="00FD4C86">
      <w:pPr>
        <w:spacing w:before="4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4554452" w14:textId="77777777" w:rsidR="00176890" w:rsidRDefault="00176890">
      <w:pPr>
        <w:spacing w:after="0"/>
        <w:sectPr w:rsidR="00176890">
          <w:pgSz w:w="12240" w:h="15840"/>
          <w:pgMar w:top="1420" w:right="1380" w:bottom="1360" w:left="1340" w:header="373" w:footer="1172" w:gutter="0"/>
          <w:cols w:space="720"/>
        </w:sectPr>
      </w:pPr>
    </w:p>
    <w:p w14:paraId="762AD2FB" w14:textId="77777777" w:rsidR="00176890" w:rsidRDefault="00FD4C86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lastRenderedPageBreak/>
        <w:t>General</w:t>
      </w:r>
    </w:p>
    <w:p w14:paraId="63ECD52D" w14:textId="77777777" w:rsidR="00176890" w:rsidRDefault="00FD4C86">
      <w:pPr>
        <w:spacing w:before="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DM is responsible for</w:t>
      </w:r>
    </w:p>
    <w:p w14:paraId="0FBB1211" w14:textId="77777777" w:rsidR="00176890" w:rsidRDefault="00FD4C86">
      <w:pPr>
        <w:tabs>
          <w:tab w:val="left" w:pos="820"/>
        </w:tabs>
        <w:spacing w:before="3" w:after="0" w:line="237" w:lineRule="auto"/>
        <w:ind w:left="820" w:right="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participating in meetings with the Operations Manager and/or the Office Administrator to discuss and address venue and staffing requirements for the creative and commercial programmes </w:t>
      </w:r>
    </w:p>
    <w:p w14:paraId="16B0CD2D" w14:textId="77777777" w:rsidR="00176890" w:rsidRDefault="00FD4C86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developing a working knowledge of PatronBase, the Barn’s ticketing system </w:t>
      </w:r>
    </w:p>
    <w:p w14:paraId="17BBF744" w14:textId="77777777" w:rsidR="00176890" w:rsidRDefault="00FD4C86">
      <w:pPr>
        <w:spacing w:after="0" w:line="284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14:paraId="21099CDC" w14:textId="77777777" w:rsidR="00176890" w:rsidRDefault="00FD4C86">
      <w:pPr>
        <w:spacing w:before="46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specification</w:t>
      </w:r>
    </w:p>
    <w:p w14:paraId="08D35D65" w14:textId="77777777" w:rsidR="00176890" w:rsidRDefault="00FD4C86">
      <w:pPr>
        <w:spacing w:before="4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Essential Qualities</w:t>
      </w:r>
    </w:p>
    <w:p w14:paraId="2FB2AB62" w14:textId="77777777" w:rsidR="00176890" w:rsidRDefault="00176890">
      <w:pPr>
        <w:spacing w:before="5" w:after="0" w:line="180" w:lineRule="exact"/>
        <w:rPr>
          <w:sz w:val="18"/>
          <w:szCs w:val="18"/>
        </w:rPr>
      </w:pPr>
    </w:p>
    <w:p w14:paraId="74659136" w14:textId="77777777" w:rsidR="00176890" w:rsidRDefault="00176890">
      <w:pPr>
        <w:spacing w:after="0" w:line="200" w:lineRule="exact"/>
        <w:rPr>
          <w:sz w:val="20"/>
          <w:szCs w:val="20"/>
        </w:rPr>
      </w:pPr>
    </w:p>
    <w:p w14:paraId="7780B0D0" w14:textId="77777777" w:rsidR="00176890" w:rsidRDefault="00FD4C86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Confident in managing the general public, volunteers, building evacuation and have a </w:t>
      </w:r>
    </w:p>
    <w:p w14:paraId="1F0C007E" w14:textId="77777777" w:rsidR="00176890" w:rsidRDefault="00FD4C86">
      <w:pPr>
        <w:spacing w:before="37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good knowledge of health and safety </w:t>
      </w:r>
    </w:p>
    <w:p w14:paraId="2A7BAF07" w14:textId="77777777" w:rsidR="00176890" w:rsidRDefault="00FD4C86">
      <w:pPr>
        <w:tabs>
          <w:tab w:val="left" w:pos="820"/>
        </w:tabs>
        <w:spacing w:before="46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Proven experience of working in a theatre, or similar, as part of the Front of House team </w:t>
      </w:r>
    </w:p>
    <w:p w14:paraId="65F65D6F" w14:textId="77777777" w:rsidR="00176890" w:rsidRDefault="00FD4C86">
      <w:pPr>
        <w:spacing w:after="0" w:line="286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preferably at a supervisory or Duty Manager level  </w:t>
      </w:r>
    </w:p>
    <w:p w14:paraId="376B4683" w14:textId="77777777" w:rsidR="00176890" w:rsidRDefault="00FD4C86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Proven ability to provide a high level of customer service </w:t>
      </w:r>
    </w:p>
    <w:p w14:paraId="297CEB9A" w14:textId="77777777" w:rsidR="00176890" w:rsidRDefault="00FD4C86">
      <w:pPr>
        <w:tabs>
          <w:tab w:val="left" w:pos="820"/>
        </w:tabs>
        <w:spacing w:after="0" w:line="29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Attention to detail in matters of public safety </w:t>
      </w:r>
    </w:p>
    <w:p w14:paraId="38674EE2" w14:textId="77777777" w:rsidR="00176890" w:rsidRDefault="00FD4C86">
      <w:pPr>
        <w:tabs>
          <w:tab w:val="left" w:pos="820"/>
        </w:tabs>
        <w:spacing w:after="0" w:line="29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Organised and an excellent time keeper </w:t>
      </w:r>
    </w:p>
    <w:p w14:paraId="6E4A0911" w14:textId="77777777" w:rsidR="00176890" w:rsidRDefault="00FD4C86">
      <w:pPr>
        <w:tabs>
          <w:tab w:val="left" w:pos="820"/>
        </w:tabs>
        <w:spacing w:after="0" w:line="294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Enjoy working with the public </w:t>
      </w:r>
    </w:p>
    <w:p w14:paraId="294AD0A1" w14:textId="77777777" w:rsidR="00176890" w:rsidRDefault="00FD4C86">
      <w:pPr>
        <w:tabs>
          <w:tab w:val="left" w:pos="820"/>
        </w:tabs>
        <w:spacing w:after="0" w:line="29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Cheerful, friendly and warm personality  </w:t>
      </w:r>
    </w:p>
    <w:p w14:paraId="36328947" w14:textId="77777777" w:rsidR="00176890" w:rsidRDefault="00FD4C86">
      <w:pPr>
        <w:tabs>
          <w:tab w:val="left" w:pos="820"/>
        </w:tabs>
        <w:spacing w:after="0" w:line="29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Willing to lead and work as part of our team </w:t>
      </w:r>
    </w:p>
    <w:p w14:paraId="4BC94BFF" w14:textId="77777777" w:rsidR="00176890" w:rsidRDefault="00FD4C86">
      <w:pPr>
        <w:tabs>
          <w:tab w:val="left" w:pos="820"/>
        </w:tabs>
        <w:spacing w:after="0" w:line="295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Confident and able to take informed decisions </w:t>
      </w:r>
    </w:p>
    <w:p w14:paraId="0475625D" w14:textId="77777777" w:rsidR="00176890" w:rsidRDefault="00FD4C86">
      <w:pPr>
        <w:tabs>
          <w:tab w:val="left" w:pos="820"/>
        </w:tabs>
        <w:spacing w:after="0" w:line="296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Strong interpersonal skills  </w:t>
      </w:r>
    </w:p>
    <w:p w14:paraId="264B2C67" w14:textId="77777777" w:rsidR="00176890" w:rsidRDefault="00FD4C86">
      <w:pPr>
        <w:tabs>
          <w:tab w:val="left" w:pos="820"/>
        </w:tabs>
        <w:spacing w:after="0" w:line="294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Ability and trust in your initiative </w:t>
      </w:r>
    </w:p>
    <w:p w14:paraId="2CF3421D" w14:textId="77777777" w:rsidR="00176890" w:rsidRDefault="00FD4C86">
      <w:pPr>
        <w:tabs>
          <w:tab w:val="left" w:pos="820"/>
        </w:tabs>
        <w:spacing w:after="0" w:line="294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Able to communicate effectively with all colleagues and customers  </w:t>
      </w:r>
    </w:p>
    <w:p w14:paraId="0B3C0C15" w14:textId="77777777" w:rsidR="00176890" w:rsidRDefault="00FD4C86">
      <w:pPr>
        <w:tabs>
          <w:tab w:val="left" w:pos="820"/>
        </w:tabs>
        <w:spacing w:after="0" w:line="296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Able to work under own initiative </w:t>
      </w:r>
    </w:p>
    <w:p w14:paraId="19A8484A" w14:textId="77777777" w:rsidR="00176890" w:rsidRDefault="00FD4C86">
      <w:pPr>
        <w:spacing w:after="0" w:line="284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14:paraId="67E9FD5F" w14:textId="77777777" w:rsidR="00176890" w:rsidRDefault="00FD4C86">
      <w:pPr>
        <w:spacing w:before="2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Desirable:</w:t>
      </w:r>
    </w:p>
    <w:p w14:paraId="16AA1216" w14:textId="77777777" w:rsidR="00176890" w:rsidRDefault="00176890">
      <w:pPr>
        <w:spacing w:before="6" w:after="0" w:line="240" w:lineRule="exact"/>
        <w:rPr>
          <w:sz w:val="24"/>
          <w:szCs w:val="24"/>
        </w:rPr>
      </w:pPr>
    </w:p>
    <w:p w14:paraId="1584910A" w14:textId="77777777" w:rsidR="00176890" w:rsidRDefault="00FD4C86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3 Day First Aid at work qualification </w:t>
      </w:r>
    </w:p>
    <w:p w14:paraId="19BCE535" w14:textId="77777777" w:rsidR="00176890" w:rsidRDefault="00FD4C86">
      <w:pPr>
        <w:tabs>
          <w:tab w:val="left" w:pos="820"/>
        </w:tabs>
        <w:spacing w:after="0" w:line="29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Fire Warden qualification  </w:t>
      </w:r>
    </w:p>
    <w:p w14:paraId="7EB1DB0C" w14:textId="77777777" w:rsidR="00176890" w:rsidRDefault="00FD4C86">
      <w:pPr>
        <w:tabs>
          <w:tab w:val="left" w:pos="820"/>
        </w:tabs>
        <w:spacing w:after="0" w:line="29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Experience of working in the hospitality industry  </w:t>
      </w:r>
    </w:p>
    <w:p w14:paraId="082D4F6D" w14:textId="77777777" w:rsidR="00176890" w:rsidRDefault="00FD4C86">
      <w:pPr>
        <w:tabs>
          <w:tab w:val="left" w:pos="820"/>
        </w:tabs>
        <w:spacing w:after="0" w:line="292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Personal License holder </w:t>
      </w:r>
    </w:p>
    <w:p w14:paraId="4D4CCA02" w14:textId="77777777" w:rsidR="00176890" w:rsidRDefault="00176890">
      <w:pPr>
        <w:spacing w:before="9" w:after="0" w:line="130" w:lineRule="exact"/>
        <w:rPr>
          <w:sz w:val="13"/>
          <w:szCs w:val="13"/>
        </w:rPr>
      </w:pPr>
    </w:p>
    <w:p w14:paraId="15EE9E86" w14:textId="77777777" w:rsidR="00176890" w:rsidRDefault="00176890">
      <w:pPr>
        <w:spacing w:after="0" w:line="200" w:lineRule="exact"/>
        <w:rPr>
          <w:sz w:val="20"/>
          <w:szCs w:val="20"/>
        </w:rPr>
      </w:pPr>
    </w:p>
    <w:p w14:paraId="7E442E74" w14:textId="77777777" w:rsidR="00176890" w:rsidRDefault="00FD4C8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Summary of conditions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employment:</w:t>
      </w:r>
    </w:p>
    <w:p w14:paraId="18B705B0" w14:textId="77777777" w:rsidR="00176890" w:rsidRDefault="00176890">
      <w:pPr>
        <w:spacing w:before="3" w:after="0" w:line="240" w:lineRule="exact"/>
        <w:rPr>
          <w:sz w:val="24"/>
          <w:szCs w:val="24"/>
        </w:rPr>
      </w:pPr>
    </w:p>
    <w:p w14:paraId="4061F9FE" w14:textId="77777777" w:rsidR="00176890" w:rsidRDefault="00FD4C8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permanent part-time post  </w:t>
      </w:r>
    </w:p>
    <w:p w14:paraId="09C062F0" w14:textId="77777777" w:rsidR="00176890" w:rsidRDefault="00176890">
      <w:pPr>
        <w:spacing w:before="6" w:after="0" w:line="240" w:lineRule="exact"/>
        <w:rPr>
          <w:sz w:val="24"/>
          <w:szCs w:val="24"/>
        </w:rPr>
      </w:pPr>
    </w:p>
    <w:p w14:paraId="34A0469D" w14:textId="77777777" w:rsidR="00176890" w:rsidRDefault="00FD4C86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Hourly rate of pay: £10.25. Minimum 3 hours per shift. Approximately 40 hours a month. </w:t>
      </w:r>
    </w:p>
    <w:p w14:paraId="03C1BC12" w14:textId="77777777" w:rsidR="00176890" w:rsidRDefault="00FD4C86">
      <w:pPr>
        <w:tabs>
          <w:tab w:val="left" w:pos="460"/>
        </w:tabs>
        <w:spacing w:after="0" w:line="293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Holiday: 32 days pro rata per year </w:t>
      </w:r>
    </w:p>
    <w:p w14:paraId="3A58B982" w14:textId="77777777" w:rsidR="00176890" w:rsidRDefault="00FD4C86">
      <w:pPr>
        <w:spacing w:after="0" w:line="286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14:paraId="78D18830" w14:textId="77777777" w:rsidR="00176890" w:rsidRDefault="00FD4C86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Probationary period: 6 months </w:t>
      </w:r>
    </w:p>
    <w:p w14:paraId="1962A315" w14:textId="77777777" w:rsidR="00176890" w:rsidRDefault="00176890">
      <w:pPr>
        <w:spacing w:after="0"/>
        <w:sectPr w:rsidR="00176890">
          <w:pgSz w:w="12240" w:h="15840"/>
          <w:pgMar w:top="1420" w:right="1320" w:bottom="1360" w:left="1340" w:header="373" w:footer="1172" w:gutter="0"/>
          <w:cols w:space="720"/>
        </w:sectPr>
      </w:pPr>
    </w:p>
    <w:p w14:paraId="78172A07" w14:textId="77777777" w:rsidR="00176890" w:rsidRDefault="00FD4C86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Notice period: 28 working days </w:t>
      </w:r>
    </w:p>
    <w:p w14:paraId="2BB440BC" w14:textId="77777777" w:rsidR="00176890" w:rsidRDefault="00FD4C86">
      <w:pPr>
        <w:tabs>
          <w:tab w:val="left" w:pos="460"/>
        </w:tabs>
        <w:spacing w:after="0" w:line="293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</w:t>
      </w:r>
      <w:r>
        <w:rPr>
          <w:rFonts w:ascii="Symbol" w:eastAsia="Symbol" w:hAnsi="Symbol" w:cs="Symbo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Location: this position will be based at the Barn, Burn o’ Bennie, Banchory, AB31 5QA </w:t>
      </w:r>
    </w:p>
    <w:p w14:paraId="3D243F3E" w14:textId="77777777" w:rsidR="00176890" w:rsidRDefault="00176890">
      <w:pPr>
        <w:spacing w:before="12" w:after="0" w:line="260" w:lineRule="exact"/>
        <w:rPr>
          <w:sz w:val="26"/>
          <w:szCs w:val="26"/>
        </w:rPr>
      </w:pPr>
    </w:p>
    <w:p w14:paraId="329B0A49" w14:textId="77777777" w:rsidR="009F4CB1" w:rsidRDefault="009F4CB1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00E6676B" w14:textId="77777777" w:rsidR="00176890" w:rsidRDefault="00FD4C8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 apply</w:t>
      </w:r>
      <w:r>
        <w:rPr>
          <w:rFonts w:ascii="Calibri" w:eastAsia="Calibri" w:hAnsi="Calibri" w:cs="Calibri"/>
          <w:sz w:val="24"/>
          <w:szCs w:val="24"/>
        </w:rPr>
        <w:t xml:space="preserve"> please submit an up to date CV and cover letter outlining your professional experience </w:t>
      </w:r>
    </w:p>
    <w:p w14:paraId="221A1FA2" w14:textId="77777777" w:rsidR="00176890" w:rsidRDefault="00FD4C86">
      <w:pPr>
        <w:spacing w:before="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suitability for the post, making specific reference to the job requirements and criteria. </w:t>
      </w:r>
      <w:r w:rsidR="009F4CB1">
        <w:rPr>
          <w:rFonts w:ascii="Calibri" w:eastAsia="Calibri" w:hAnsi="Calibri" w:cs="Calibri"/>
          <w:sz w:val="24"/>
          <w:szCs w:val="24"/>
        </w:rPr>
        <w:t>Please include contact information for two professional referees.</w:t>
      </w:r>
    </w:p>
    <w:p w14:paraId="5F3C4053" w14:textId="77777777" w:rsidR="00176890" w:rsidRDefault="00176890">
      <w:pPr>
        <w:spacing w:before="4" w:after="0" w:line="240" w:lineRule="exact"/>
        <w:rPr>
          <w:sz w:val="24"/>
          <w:szCs w:val="24"/>
        </w:rPr>
      </w:pPr>
    </w:p>
    <w:p w14:paraId="257C9785" w14:textId="77777777" w:rsidR="00176890" w:rsidRDefault="00FD4C86">
      <w:pPr>
        <w:tabs>
          <w:tab w:val="left" w:pos="370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Application deadline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9F4CB1">
        <w:rPr>
          <w:rFonts w:ascii="Calibri" w:eastAsia="Calibri" w:hAnsi="Calibri" w:cs="Calibri"/>
          <w:sz w:val="24"/>
          <w:szCs w:val="24"/>
        </w:rPr>
        <w:t>midnight Sunday 16 June 2019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7CD7F91" w14:textId="77777777" w:rsidR="00176890" w:rsidRDefault="00176890">
      <w:pPr>
        <w:spacing w:before="11" w:after="0" w:line="200" w:lineRule="exact"/>
        <w:rPr>
          <w:sz w:val="20"/>
          <w:szCs w:val="20"/>
        </w:rPr>
      </w:pPr>
    </w:p>
    <w:p w14:paraId="61A3A4A2" w14:textId="77777777" w:rsidR="00176890" w:rsidRDefault="00FD4C86">
      <w:pPr>
        <w:tabs>
          <w:tab w:val="left" w:pos="1540"/>
          <w:tab w:val="left" w:pos="2260"/>
          <w:tab w:val="left" w:pos="2980"/>
          <w:tab w:val="left" w:pos="370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Interviews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9F4CB1">
        <w:rPr>
          <w:rFonts w:ascii="Calibri" w:eastAsia="Calibri" w:hAnsi="Calibri" w:cs="Calibri"/>
          <w:sz w:val="24"/>
          <w:szCs w:val="24"/>
        </w:rPr>
        <w:t>wk beginning 1 July 2019</w:t>
      </w:r>
    </w:p>
    <w:p w14:paraId="5DEFB537" w14:textId="77777777" w:rsidR="00176890" w:rsidRDefault="00176890">
      <w:pPr>
        <w:spacing w:before="4" w:after="0" w:line="120" w:lineRule="exact"/>
        <w:rPr>
          <w:sz w:val="12"/>
          <w:szCs w:val="12"/>
        </w:rPr>
      </w:pPr>
    </w:p>
    <w:p w14:paraId="5007DB11" w14:textId="77777777" w:rsidR="00176890" w:rsidRDefault="00176890">
      <w:pPr>
        <w:spacing w:after="0" w:line="200" w:lineRule="exact"/>
        <w:rPr>
          <w:sz w:val="20"/>
          <w:szCs w:val="20"/>
        </w:rPr>
      </w:pPr>
    </w:p>
    <w:p w14:paraId="586BFE14" w14:textId="77777777" w:rsidR="00176890" w:rsidRDefault="00FD4C86">
      <w:pPr>
        <w:spacing w:after="0" w:line="240" w:lineRule="auto"/>
        <w:ind w:left="100" w:right="2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send all applications to </w:t>
      </w:r>
      <w:hyperlink r:id="rId8" w:history="1">
        <w:r w:rsidR="009F4CB1" w:rsidRPr="00304710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mail@thebarnarts.co.uk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or by post to </w:t>
      </w:r>
      <w:r w:rsidR="009F4CB1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Barn, Burn o Bennie, Banchory, AB31 5QA marked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Duty Manager</w:t>
      </w:r>
    </w:p>
    <w:p w14:paraId="41FF3C7A" w14:textId="77777777" w:rsidR="00176890" w:rsidRDefault="00176890">
      <w:pPr>
        <w:spacing w:after="0" w:line="200" w:lineRule="exact"/>
        <w:rPr>
          <w:sz w:val="20"/>
          <w:szCs w:val="20"/>
        </w:rPr>
      </w:pPr>
    </w:p>
    <w:p w14:paraId="77BFEDC8" w14:textId="77777777" w:rsidR="00176890" w:rsidRDefault="00176890">
      <w:pPr>
        <w:spacing w:after="0" w:line="200" w:lineRule="exact"/>
        <w:rPr>
          <w:sz w:val="20"/>
          <w:szCs w:val="20"/>
        </w:rPr>
      </w:pPr>
    </w:p>
    <w:p w14:paraId="19120D37" w14:textId="77777777" w:rsidR="00176890" w:rsidRDefault="00176890">
      <w:pPr>
        <w:spacing w:after="0" w:line="200" w:lineRule="exact"/>
        <w:rPr>
          <w:sz w:val="20"/>
          <w:szCs w:val="20"/>
        </w:rPr>
      </w:pPr>
    </w:p>
    <w:p w14:paraId="6491BEAF" w14:textId="77777777" w:rsidR="00176890" w:rsidRDefault="00176890">
      <w:pPr>
        <w:spacing w:before="13" w:after="0" w:line="220" w:lineRule="exact"/>
      </w:pPr>
    </w:p>
    <w:p w14:paraId="464D3942" w14:textId="77777777" w:rsidR="00176890" w:rsidRDefault="00FD4C86">
      <w:pPr>
        <w:spacing w:before="1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 xml:space="preserve"> </w:t>
      </w:r>
    </w:p>
    <w:sectPr w:rsidR="00176890" w:rsidSect="00176890">
      <w:pgSz w:w="12240" w:h="15840"/>
      <w:pgMar w:top="1420" w:right="1300" w:bottom="1360" w:left="1340" w:header="373" w:footer="1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DEAB" w14:textId="77777777" w:rsidR="001018DE" w:rsidRDefault="001018DE">
      <w:pPr>
        <w:spacing w:after="0" w:line="240" w:lineRule="auto"/>
      </w:pPr>
      <w:r>
        <w:separator/>
      </w:r>
    </w:p>
  </w:endnote>
  <w:endnote w:type="continuationSeparator" w:id="0">
    <w:p w14:paraId="1AC96C8A" w14:textId="77777777" w:rsidR="001018DE" w:rsidRDefault="0010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AC40" w14:textId="77777777" w:rsidR="00176890" w:rsidRDefault="00A260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68E9A5" wp14:editId="4BD83AB8">
              <wp:simplePos x="0" y="0"/>
              <wp:positionH relativeFrom="page">
                <wp:posOffset>920750</wp:posOffset>
              </wp:positionH>
              <wp:positionV relativeFrom="page">
                <wp:posOffset>9131300</wp:posOffset>
              </wp:positionV>
              <wp:extent cx="4966335" cy="4432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6633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182F4" w14:textId="77777777" w:rsidR="00176890" w:rsidRDefault="007003DE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the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arn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anchory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AB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31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Q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color w:val="0000FF"/>
                              <w:spacing w:val="-5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="00FD4C86"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</w:rPr>
                              <w:t>www</w:t>
                            </w:r>
                            <w:r w:rsidR="00FD4C86"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0"/>
                                <w:szCs w:val="20"/>
                                <w:u w:val="single" w:color="0000FF"/>
                              </w:rPr>
                              <w:t>thebarnarts.</w:t>
                            </w:r>
                            <w:r w:rsidR="00FD4C86"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co.uk</w:t>
                            </w:r>
                            <w:r w:rsidR="00FD4C86">
                              <w:rPr>
                                <w:rFonts w:ascii="Arial" w:eastAsia="Arial" w:hAnsi="Arial" w:cs="Arial"/>
                                <w:color w:val="0000FF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r w:rsidR="00FD4C86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|</w:t>
                          </w:r>
                          <w:r w:rsidR="00FD4C86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0133082652</w:t>
                          </w:r>
                          <w:r w:rsidR="00FD4C86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6F19A9DF" w14:textId="77777777" w:rsidR="00176890" w:rsidRDefault="007003DE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the 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arn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is run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by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W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oodend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Arts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Ltd,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registered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Scottish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harity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 w:rsidR="00FD4C86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 w:rsidR="00FD4C86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022620</w:t>
                          </w:r>
                        </w:p>
                        <w:p w14:paraId="4696CB0B" w14:textId="77777777" w:rsidR="00176890" w:rsidRDefault="00FD4C86">
                          <w:pPr>
                            <w:spacing w:after="0" w:line="229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oodend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rts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Ltd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is no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r-profit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pany,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ited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guarantee,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pany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392079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8E9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5pt;margin-top:719pt;width:391.05pt;height:3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" filled="f" stroked="f">
              <v:path arrowok="t"/>
              <v:textbox inset="0,0,0,0">
                <w:txbxContent>
                  <w:p w14:paraId="415182F4" w14:textId="77777777" w:rsidR="00176890" w:rsidRDefault="007003DE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the</w:t>
                    </w:r>
                    <w:r w:rsidR="00FD4C86"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arn</w:t>
                    </w:r>
                    <w:r w:rsidR="00FD4C86"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|</w:t>
                    </w:r>
                    <w:r w:rsidR="00FD4C86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anchory</w:t>
                    </w:r>
                    <w:r w:rsidR="00FD4C86"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|</w:t>
                    </w:r>
                    <w:r w:rsidR="00FD4C86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AB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31</w:t>
                    </w:r>
                    <w:r w:rsidR="00FD4C86"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5</w:t>
                    </w:r>
                    <w:r w:rsidR="00FD4C86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Q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 w:rsidR="00FD4C86"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|</w:t>
                    </w:r>
                    <w:r w:rsidR="00FD4C86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color w:val="0000FF"/>
                        <w:spacing w:val="-54"/>
                        <w:sz w:val="20"/>
                        <w:szCs w:val="20"/>
                      </w:rPr>
                      <w:t xml:space="preserve"> </w:t>
                    </w:r>
                    <w:hyperlink r:id="rId2">
                      <w:r w:rsidR="00FD4C86">
                        <w:rPr>
                          <w:rFonts w:ascii="Arial" w:eastAsia="Arial" w:hAnsi="Arial" w:cs="Arial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</w:rPr>
                        <w:t>www</w:t>
                      </w:r>
                      <w:r w:rsidR="00FD4C86"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0"/>
                          <w:szCs w:val="20"/>
                          <w:u w:val="single" w:color="0000FF"/>
                        </w:rPr>
                        <w:t>thebarnarts.</w:t>
                      </w:r>
                      <w:r w:rsidR="00FD4C86"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co.uk</w:t>
                      </w:r>
                      <w:r w:rsidR="00FD4C86">
                        <w:rPr>
                          <w:rFonts w:ascii="Arial" w:eastAsia="Arial" w:hAnsi="Arial" w:cs="Arial"/>
                          <w:color w:val="0000FF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</w:hyperlink>
                    <w:r w:rsidR="00FD4C86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|</w:t>
                    </w:r>
                    <w:r w:rsidR="00FD4C86">
                      <w:rPr>
                        <w:rFonts w:ascii="Arial" w:eastAsia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0133082652</w:t>
                    </w:r>
                    <w:r w:rsidR="00FD4C86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0</w:t>
                    </w:r>
                  </w:p>
                  <w:p w14:paraId="6F19A9DF" w14:textId="77777777" w:rsidR="00176890" w:rsidRDefault="007003DE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the </w:t>
                    </w:r>
                    <w:r w:rsidR="00FD4C86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B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arn</w:t>
                    </w:r>
                    <w:r w:rsidR="00FD4C86"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is run</w:t>
                    </w:r>
                    <w:r w:rsidR="00FD4C86"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by</w:t>
                    </w:r>
                    <w:r w:rsidR="00FD4C86"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W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oodend</w:t>
                    </w:r>
                    <w:r w:rsidR="00FD4C86"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Arts</w:t>
                    </w:r>
                    <w:r w:rsidR="00FD4C86"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Ltd,</w:t>
                    </w:r>
                    <w:r w:rsidR="00FD4C86"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 w:rsidR="00FD4C86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registered</w:t>
                    </w:r>
                    <w:r w:rsidR="00FD4C86"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Scottish</w:t>
                    </w:r>
                    <w:r w:rsidR="00FD4C86"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harity</w:t>
                    </w:r>
                    <w:r w:rsidR="00FD4C86"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 w:rsidR="00FD4C86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 w:rsidR="00FD4C86">
                      <w:rPr>
                        <w:rFonts w:ascii="Arial" w:eastAsia="Arial" w:hAnsi="Arial" w:cs="Arial"/>
                        <w:sz w:val="20"/>
                        <w:szCs w:val="20"/>
                      </w:rPr>
                      <w:t>022620</w:t>
                    </w:r>
                  </w:p>
                  <w:p w14:paraId="4696CB0B" w14:textId="77777777" w:rsidR="00176890" w:rsidRDefault="00FD4C86">
                    <w:pPr>
                      <w:spacing w:after="0" w:line="229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oodend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rts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Ltd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is no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-f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r-profit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pany,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ited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guarantee,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pany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392079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81E6" w14:textId="77777777" w:rsidR="001018DE" w:rsidRDefault="001018DE">
      <w:pPr>
        <w:spacing w:after="0" w:line="240" w:lineRule="auto"/>
      </w:pPr>
      <w:r>
        <w:separator/>
      </w:r>
    </w:p>
  </w:footnote>
  <w:footnote w:type="continuationSeparator" w:id="0">
    <w:p w14:paraId="662EBE04" w14:textId="77777777" w:rsidR="001018DE" w:rsidRDefault="0010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BF743" w14:textId="77777777" w:rsidR="00176890" w:rsidRDefault="00A260C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0606109" wp14:editId="0C7750F1">
          <wp:simplePos x="0" y="0"/>
          <wp:positionH relativeFrom="page">
            <wp:posOffset>5670550</wp:posOffset>
          </wp:positionH>
          <wp:positionV relativeFrom="page">
            <wp:posOffset>215900</wp:posOffset>
          </wp:positionV>
          <wp:extent cx="1226820" cy="67627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90"/>
    <w:rsid w:val="001018DE"/>
    <w:rsid w:val="00176890"/>
    <w:rsid w:val="007003DE"/>
    <w:rsid w:val="009F4CB1"/>
    <w:rsid w:val="00A260CD"/>
    <w:rsid w:val="00FD4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9008B"/>
  <w15:docId w15:val="{004E4A07-400E-D347-9434-5E9DA572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03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3DE"/>
  </w:style>
  <w:style w:type="paragraph" w:styleId="Footer">
    <w:name w:val="footer"/>
    <w:basedOn w:val="Normal"/>
    <w:link w:val="FooterChar"/>
    <w:uiPriority w:val="99"/>
    <w:semiHidden/>
    <w:unhideWhenUsed/>
    <w:rsid w:val="007003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3DE"/>
  </w:style>
  <w:style w:type="character" w:styleId="Hyperlink">
    <w:name w:val="Hyperlink"/>
    <w:basedOn w:val="DefaultParagraphFont"/>
    <w:uiPriority w:val="99"/>
    <w:semiHidden/>
    <w:unhideWhenUsed/>
    <w:rsid w:val="009F4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barnarts.co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odendbarn.co.uk/" TargetMode="External"/><Relationship Id="rId1" Type="http://schemas.openxmlformats.org/officeDocument/2006/relationships/hyperlink" Target="http://www.woodendbarn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4996</Characters>
  <Application>Microsoft Office Word</Application>
  <DocSecurity>0</DocSecurity>
  <Lines>41</Lines>
  <Paragraphs>11</Paragraphs>
  <ScaleCrop>false</ScaleCrop>
  <Company>Woodend Barn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Grant</dc:creator>
  <cp:lastModifiedBy>Microsoft Office User</cp:lastModifiedBy>
  <cp:revision>2</cp:revision>
  <dcterms:created xsi:type="dcterms:W3CDTF">2019-05-23T08:45:00Z</dcterms:created>
  <dcterms:modified xsi:type="dcterms:W3CDTF">2019-05-23T08:45:00Z</dcterms:modified>
</cp:coreProperties>
</file>